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263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62600" cy="381000"/>
                <wp:effectExtent b="19050" l="0" r="1905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81000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1A6D" w:rsidDel="00000000" w:rsidP="00A81A6D" w:rsidRDefault="00A81A6D" w:rsidRPr="00D55BB0" w14:paraId="794D9ECD" w14:textId="77777777">
                            <w:pPr>
                              <w:pStyle w:val="a3"/>
                              <w:jc w:val="center"/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</w:pPr>
                            <w:r w:rsidDel="00000000" w:rsidR="00000000" w:rsidRPr="00D55BB0"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  <w:t>توزيع المحتوى الدراسي على الأسابيع في الفصل الدراسي الثاني للعام الدراسي 1444هـ</w:t>
                            </w:r>
                          </w:p>
                          <w:p w:rsidR="00A81A6D" w:rsidDel="00000000" w:rsidP="00A81A6D" w:rsidRDefault="00A81A6D" w:rsidRPr="00000000" w14:paraId="31D2068D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81650" cy="4000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165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bidiVisual w:val="1"/>
        <w:tblW w:w="10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73"/>
        <w:gridCol w:w="1276"/>
        <w:gridCol w:w="881"/>
        <w:gridCol w:w="1115"/>
        <w:gridCol w:w="860"/>
        <w:gridCol w:w="1276"/>
        <w:gridCol w:w="2390"/>
        <w:gridCol w:w="553"/>
        <w:gridCol w:w="6"/>
        <w:tblGridChange w:id="0">
          <w:tblGrid>
            <w:gridCol w:w="2273"/>
            <w:gridCol w:w="1276"/>
            <w:gridCol w:w="881"/>
            <w:gridCol w:w="1115"/>
            <w:gridCol w:w="860"/>
            <w:gridCol w:w="1276"/>
            <w:gridCol w:w="2390"/>
            <w:gridCol w:w="553"/>
            <w:gridCol w:w="6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المرحلة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الابتدائية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الثاني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علوم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4"/>
                <w:szCs w:val="24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الحصص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الأسبوع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الأسبوع</w:t>
            </w:r>
          </w:p>
        </w:tc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موضوعات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المحتوى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shd w:fill="fbe5d5" w:val="clear"/>
            <w:vAlign w:val="center"/>
          </w:tcPr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(1)</w:t>
            </w:r>
          </w:p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- 4/12/2022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1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اليابسة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أغلفة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تخبرنا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الخرائط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(2)</w:t>
            </w:r>
          </w:p>
          <w:p w:rsidR="00000000" w:rsidDel="00000000" w:rsidP="00000000" w:rsidRDefault="00000000" w:rsidRPr="00000000" w14:paraId="0000003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17/5/1444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-   11/12/2022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4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أهمية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؟)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توجد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معظم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مياه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(3)</w:t>
            </w:r>
          </w:p>
          <w:p w:rsidR="00000000" w:rsidDel="00000000" w:rsidP="00000000" w:rsidRDefault="00000000" w:rsidRPr="00000000" w14:paraId="0000006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6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22/12/2022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06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موارد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والمعادن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المعادن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(4)</w:t>
            </w:r>
          </w:p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9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- 29/12/2022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(5)</w:t>
            </w:r>
          </w:p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8/6/1444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- 1/1/2023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C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 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تتكون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التربة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(6)</w:t>
            </w:r>
          </w:p>
          <w:p w:rsidR="00000000" w:rsidDel="00000000" w:rsidP="00000000" w:rsidRDefault="00000000" w:rsidRPr="00000000" w14:paraId="000000E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 8/1/2023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الليل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والنهار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حدوث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الليل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والنهار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لماذا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تبدو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وكأنها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تتحرك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(7)</w:t>
            </w:r>
          </w:p>
          <w:p w:rsidR="00000000" w:rsidDel="00000000" w:rsidP="00000000" w:rsidRDefault="00000000" w:rsidRPr="00000000" w14:paraId="0000011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26/6/1444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19/1/2023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والاثنين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1C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الاثنين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بماذا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نصف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حدوث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الفصول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(8)</w:t>
            </w:r>
          </w:p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والنجوم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لماذا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نرى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لماذا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يظهر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بأشكال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(9)</w:t>
            </w:r>
          </w:p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7/7/1444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لماذا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يظهر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بأشكال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النجوم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؟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(10)</w:t>
            </w:r>
          </w:p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- 5/2/2023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النظام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ماذا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يوجد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نظامنا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(11)</w:t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25/7/1444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صفات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الثامن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(12)</w:t>
            </w:r>
          </w:p>
          <w:p w:rsidR="00000000" w:rsidDel="00000000" w:rsidP="00000000" w:rsidRDefault="00000000" w:rsidRPr="00000000" w14:paraId="000001F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 19/2/2023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3/8/1444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23/2/2023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يوم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التأسيس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والخميس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والثامن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الخميس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8" w:hRule="atLeast"/>
          <w:tblHeader w:val="0"/>
        </w:trPr>
        <w:tc>
          <w:tcPr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(13)</w:t>
            </w:r>
          </w:p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الاختبارات</w:t>
            </w:r>
          </w:p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6/8/1444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- 2/3/2023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9">
      <w:pPr>
        <w:tabs>
          <w:tab w:val="left" w:pos="8383"/>
        </w:tabs>
        <w:bidi w:val="1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284" w:top="284" w:left="567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e_AlMohanad"/>
  <w:font w:name="Andalu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68284" cy="291178"/>
              <wp:effectExtent b="13970" l="0" r="13970" t="0"/>
              <wp:wrapNone/>
              <wp:docPr id="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8284" cy="2911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696F19" w:rsidDel="00000000" w:rsidP="00000000" w:rsidRDefault="000144A1" w:rsidRPr="00000000" w14:paraId="276506BB" w14:textId="02420DD7"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الاسم:                                                   </w:t>
                          </w:r>
                          <w:r w:rsidDel="00000000" w:rsidR="00696F19" w:rsidRPr="00000000">
                            <w:rPr>
                              <w:rFonts w:hint="cs"/>
                              <w:rtl w:val="1"/>
                            </w:rPr>
                            <w:t>التوقيع: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                       التاريخ: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82254" cy="305148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82254" cy="3051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